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F6" w:rsidRPr="001926C5" w:rsidRDefault="001926C5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AE5D" wp14:editId="5A6712E1">
                <wp:simplePos x="0" y="0"/>
                <wp:positionH relativeFrom="column">
                  <wp:posOffset>3250565</wp:posOffset>
                </wp:positionH>
                <wp:positionV relativeFrom="paragraph">
                  <wp:posOffset>-77470</wp:posOffset>
                </wp:positionV>
                <wp:extent cx="706837" cy="274881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7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6C5" w:rsidRPr="001926C5" w:rsidRDefault="001926C5" w:rsidP="001926C5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AE5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5.95pt;margin-top:-6.1pt;width:55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" filled="f" stroked="f" strokeweight=".5pt">
                <v:textbox>
                  <w:txbxContent>
                    <w:p w:rsidR="001926C5" w:rsidRPr="001926C5" w:rsidRDefault="001926C5" w:rsidP="001926C5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</w:t>
      </w:r>
      <w:r w:rsidR="00B90ADE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</w:t>
      </w: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____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на обучение по образовательным программам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tbl>
      <w:tblPr>
        <w:tblStyle w:val="a5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850"/>
        <w:gridCol w:w="236"/>
        <w:gridCol w:w="1040"/>
        <w:gridCol w:w="454"/>
        <w:gridCol w:w="681"/>
      </w:tblGrid>
      <w:tr w:rsidR="006353E9" w:rsidRPr="001926C5" w:rsidTr="00501A1C">
        <w:trPr>
          <w:jc w:val="center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sz w:val="20"/>
                <w:szCs w:val="20"/>
              </w:rPr>
              <w:t>г. Владивосток</w:t>
            </w:r>
            <w:r w:rsidRPr="001926C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    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:rsidR="006353E9" w:rsidRPr="001926C5" w:rsidRDefault="000D77CA" w:rsidP="00646C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646C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6353E9" w:rsidRPr="001926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137F6" w:rsidRPr="00A04162" w:rsidRDefault="008137F6" w:rsidP="00813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Профессиональная образовательная автономная некомерческая организация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«Владивостокский морской колледж</w:t>
      </w:r>
      <w:r w:rsidR="000E4585" w:rsidRPr="001926C5">
        <w:rPr>
          <w:rFonts w:ascii="Times New Roman" w:eastAsia="Calibri" w:hAnsi="Times New Roman" w:cs="Times New Roman"/>
          <w:sz w:val="20"/>
          <w:szCs w:val="20"/>
        </w:rPr>
        <w:t>», осуществляющая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образовательную деятельность на основании лицензии</w:t>
      </w:r>
      <w:r w:rsidR="004B687B">
        <w:rPr>
          <w:rFonts w:ascii="Times New Roman" w:eastAsia="Calibri" w:hAnsi="Times New Roman" w:cs="Times New Roman"/>
          <w:sz w:val="20"/>
          <w:szCs w:val="20"/>
        </w:rPr>
        <w:t xml:space="preserve"> на осуществление образовательной </w:t>
      </w:r>
      <w:r w:rsidR="000E4585">
        <w:rPr>
          <w:rFonts w:ascii="Times New Roman" w:eastAsia="Calibri" w:hAnsi="Times New Roman" w:cs="Times New Roman"/>
          <w:sz w:val="20"/>
          <w:szCs w:val="20"/>
        </w:rPr>
        <w:t>деятельности</w:t>
      </w:r>
      <w:r w:rsidR="000E4585" w:rsidRPr="001926C5">
        <w:rPr>
          <w:rFonts w:ascii="Times New Roman" w:eastAsia="Calibri" w:hAnsi="Times New Roman" w:cs="Times New Roman"/>
          <w:sz w:val="20"/>
          <w:szCs w:val="20"/>
        </w:rPr>
        <w:t xml:space="preserve"> серии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26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25Л01 № </w:t>
      </w:r>
      <w:r w:rsidR="000E4585" w:rsidRPr="001926C5">
        <w:rPr>
          <w:rFonts w:ascii="Times New Roman" w:eastAsia="Calibri" w:hAnsi="Times New Roman" w:cs="Times New Roman"/>
          <w:sz w:val="20"/>
          <w:szCs w:val="20"/>
          <w:lang w:eastAsia="ru-RU"/>
        </w:rPr>
        <w:t>0000787</w:t>
      </w:r>
      <w:r w:rsidR="000E4585" w:rsidRPr="001926C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0E4585">
        <w:rPr>
          <w:rFonts w:ascii="Times New Roman" w:eastAsia="Calibri" w:hAnsi="Times New Roman" w:cs="Times New Roman"/>
          <w:sz w:val="20"/>
          <w:szCs w:val="20"/>
        </w:rPr>
        <w:t>регистрационный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№102 от 21.04.2015 г</w:t>
      </w:r>
      <w:r w:rsidR="001926C5">
        <w:rPr>
          <w:rFonts w:ascii="Times New Roman" w:eastAsia="Calibri" w:hAnsi="Times New Roman" w:cs="Times New Roman"/>
          <w:sz w:val="20"/>
          <w:szCs w:val="20"/>
        </w:rPr>
        <w:t>.</w:t>
      </w:r>
      <w:r w:rsidRPr="001926C5">
        <w:rPr>
          <w:rFonts w:ascii="Times New Roman" w:eastAsia="Calibri" w:hAnsi="Times New Roman" w:cs="Times New Roman"/>
          <w:sz w:val="20"/>
          <w:szCs w:val="20"/>
        </w:rPr>
        <w:t>, выданной департаментом образования и науки Приморского края, именуемая в дальнейшем «Исполнитель или Колледж», в лице директора Манько Владимира Юрьевича, действую</w:t>
      </w:r>
      <w:r w:rsidR="003576CE">
        <w:rPr>
          <w:rFonts w:ascii="Times New Roman" w:eastAsia="Calibri" w:hAnsi="Times New Roman" w:cs="Times New Roman"/>
          <w:sz w:val="20"/>
          <w:szCs w:val="20"/>
        </w:rPr>
        <w:t xml:space="preserve">щего на основании Устава,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90ADE" w:rsidRPr="001926C5" w:rsidTr="00501A1C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90ADE" w:rsidRPr="001926C5" w:rsidRDefault="0014316D" w:rsidP="003576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</w:tc>
      </w:tr>
    </w:tbl>
    <w:p w:rsidR="008137F6" w:rsidRPr="001926C5" w:rsidRDefault="00B90ADE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926C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137F6" w:rsidRPr="001926C5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137F6" w:rsidRPr="001926C5" w:rsidRDefault="004B687B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менуемый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(ая) в дальнейшем «Заказчик»,</w:t>
      </w:r>
    </w:p>
    <w:p w:rsidR="001926C5" w:rsidRPr="001926C5" w:rsidRDefault="001926C5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90ADE" w:rsidRPr="001926C5" w:rsidTr="00501A1C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90ADE" w:rsidRPr="001926C5" w:rsidRDefault="001926C5" w:rsidP="001926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143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B90ADE" w:rsidRPr="001926C5" w:rsidRDefault="00B90ADE" w:rsidP="00B9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926C5"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 лица, зачисляемого на обучение)</w:t>
      </w:r>
    </w:p>
    <w:p w:rsidR="008137F6" w:rsidRPr="001926C5" w:rsidRDefault="004B687B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менуемый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(ая) в дальнейшем «Обучающийся», совместно именуемые Стороны, заключили настоящий Договор (далее - Договор) о нижеследующем: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:rsidR="008137F6" w:rsidRPr="001926C5" w:rsidRDefault="008137F6" w:rsidP="008137F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Pr="001926C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Судовождение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по очной форме обучения в пределах федерального государственного образовательного стандарта.</w:t>
      </w:r>
    </w:p>
    <w:p w:rsidR="008137F6" w:rsidRPr="001926C5" w:rsidRDefault="008137F6" w:rsidP="008137F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Договора составляет 3 года 10 месяцев. </w:t>
      </w:r>
    </w:p>
    <w:p w:rsidR="008137F6" w:rsidRPr="001926C5" w:rsidRDefault="008137F6" w:rsidP="008137F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– диплом установленного образца.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</w:t>
      </w:r>
      <w:r w:rsidR="00E808E4" w:rsidRPr="001926C5">
        <w:rPr>
          <w:rFonts w:ascii="Times New Roman" w:eastAsia="Calibri" w:hAnsi="Times New Roman" w:cs="Times New Roman"/>
          <w:sz w:val="20"/>
          <w:szCs w:val="20"/>
        </w:rPr>
        <w:t xml:space="preserve">  Колледжем</w:t>
      </w:r>
      <w:r w:rsidRPr="001926C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DE4503" w:rsidRDefault="008137F6" w:rsidP="00DE45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сторон</w:t>
      </w:r>
    </w:p>
    <w:p w:rsidR="008137F6" w:rsidRPr="001926C5" w:rsidRDefault="002F7712" w:rsidP="00501A1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вправе: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промеж</w:t>
      </w:r>
      <w:r w:rsidR="004B687B">
        <w:rPr>
          <w:rFonts w:ascii="Times New Roman" w:eastAsia="Calibri" w:hAnsi="Times New Roman" w:cs="Times New Roman"/>
          <w:sz w:val="20"/>
          <w:szCs w:val="20"/>
        </w:rPr>
        <w:t>уточной аттестации Обучающегося.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137F6" w:rsidRPr="00DE4503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  <w:lang w:eastAsia="ru-RU"/>
        </w:rPr>
        <w:t>Оказывать дополнительные образовательные услуги, не предусмотренные соответствующими образовательными программами, федеральным государственным образовательным стандартом и сметой, за дополнительную плату. Перечень и стоимость дополнительных услуг утверждается Исполнителем.</w:t>
      </w:r>
    </w:p>
    <w:p w:rsidR="00DE4503" w:rsidRPr="00DE4503" w:rsidRDefault="00DE4503" w:rsidP="00DE45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7092" w:rsidRDefault="002F7712" w:rsidP="008137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вправе:</w:t>
      </w:r>
    </w:p>
    <w:p w:rsidR="008137F6" w:rsidRPr="00DE4503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E4503" w:rsidRPr="00DE4503" w:rsidRDefault="00DE4503" w:rsidP="00DE45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7092" w:rsidRPr="00DE4503" w:rsidRDefault="002F7712" w:rsidP="00DE45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вправе: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</w:t>
      </w:r>
      <w:r w:rsidR="004B687B">
        <w:rPr>
          <w:rFonts w:ascii="Times New Roman" w:eastAsia="Calibri" w:hAnsi="Times New Roman" w:cs="Times New Roman"/>
          <w:sz w:val="20"/>
          <w:szCs w:val="20"/>
        </w:rPr>
        <w:t xml:space="preserve"> разделом 1 настоящего Договора.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</w:t>
      </w:r>
      <w:r w:rsidR="004B687B">
        <w:rPr>
          <w:rFonts w:ascii="Times New Roman" w:eastAsia="Calibri" w:hAnsi="Times New Roman" w:cs="Times New Roman"/>
          <w:sz w:val="20"/>
          <w:szCs w:val="20"/>
        </w:rPr>
        <w:t>оения образовательной программы.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4B687B">
        <w:rPr>
          <w:rFonts w:ascii="Times New Roman" w:eastAsia="Calibri" w:hAnsi="Times New Roman" w:cs="Times New Roman"/>
          <w:sz w:val="20"/>
          <w:szCs w:val="20"/>
        </w:rPr>
        <w:t>ях, организованных Исполнителем.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137F6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Федеральным законом от 29 декабря 2012 г. </w:t>
      </w:r>
      <w:r w:rsidR="006F7092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273-ФЗ "Об образовании в Российской Федерации". </w:t>
      </w:r>
    </w:p>
    <w:p w:rsidR="00DE4503" w:rsidRPr="00DE4503" w:rsidRDefault="00DE4503" w:rsidP="00DE45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137F6" w:rsidRDefault="002F7712" w:rsidP="008137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обязан: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</w:t>
      </w:r>
      <w:r w:rsidR="004B687B">
        <w:rPr>
          <w:rFonts w:ascii="Times New Roman" w:eastAsia="Calibri" w:hAnsi="Times New Roman" w:cs="Times New Roman"/>
          <w:sz w:val="20"/>
          <w:szCs w:val="20"/>
        </w:rPr>
        <w:t>вия приема, в качестве курсанта.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6F7092">
        <w:rPr>
          <w:rFonts w:ascii="Times New Roman" w:eastAsia="Calibri" w:hAnsi="Times New Roman" w:cs="Times New Roman"/>
          <w:sz w:val="20"/>
          <w:szCs w:val="20"/>
        </w:rPr>
        <w:lastRenderedPageBreak/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2300-1 "О защите прав потребителей" и Федеральным Законом от 29 декабря 2012 г. </w:t>
      </w:r>
      <w:r w:rsidR="006F7092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273-ФЗ "Об обра</w:t>
      </w:r>
      <w:r w:rsidR="004B687B">
        <w:rPr>
          <w:rFonts w:ascii="Times New Roman" w:eastAsia="Calibri" w:hAnsi="Times New Roman" w:cs="Times New Roman"/>
          <w:sz w:val="20"/>
          <w:szCs w:val="20"/>
        </w:rPr>
        <w:t>зовании в Российской Федерации".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</w:t>
      </w:r>
      <w:r w:rsidR="004B687B">
        <w:rPr>
          <w:rFonts w:ascii="Times New Roman" w:eastAsia="Calibri" w:hAnsi="Times New Roman" w:cs="Times New Roman"/>
          <w:sz w:val="20"/>
          <w:szCs w:val="20"/>
        </w:rPr>
        <w:t>теля.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</w:t>
      </w:r>
      <w:r w:rsidR="004B687B">
        <w:rPr>
          <w:rFonts w:ascii="Times New Roman" w:eastAsia="Calibri" w:hAnsi="Times New Roman" w:cs="Times New Roman"/>
          <w:sz w:val="20"/>
          <w:szCs w:val="20"/>
        </w:rPr>
        <w:t>вия ее освоения.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Принимать от Обучающегося и (или) Заказчика </w:t>
      </w:r>
      <w:r w:rsidR="004B687B">
        <w:rPr>
          <w:rFonts w:ascii="Times New Roman" w:eastAsia="Calibri" w:hAnsi="Times New Roman" w:cs="Times New Roman"/>
          <w:sz w:val="20"/>
          <w:szCs w:val="20"/>
        </w:rPr>
        <w:t>плату за образовательные услуги.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во время непосредственного оказания услуг по настоящему договору.</w:t>
      </w:r>
    </w:p>
    <w:p w:rsidR="008137F6" w:rsidRPr="00DE4503" w:rsidRDefault="008137F6" w:rsidP="008137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137F6" w:rsidRPr="001926C5" w:rsidRDefault="002F7712" w:rsidP="008137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14316D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обязан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(а):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</w:t>
      </w:r>
      <w:r w:rsidR="004B687B">
        <w:rPr>
          <w:rFonts w:ascii="Times New Roman" w:eastAsia="Calibri" w:hAnsi="Times New Roman" w:cs="Times New Roman"/>
          <w:sz w:val="20"/>
          <w:szCs w:val="20"/>
        </w:rPr>
        <w:t>ты, подтверждающие такую оплату.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Оплатить расходы, связанные с прохождением Обучающегося плавател</w:t>
      </w:r>
      <w:r w:rsidR="004B687B">
        <w:rPr>
          <w:rFonts w:ascii="Times New Roman" w:eastAsia="Calibri" w:hAnsi="Times New Roman" w:cs="Times New Roman"/>
          <w:sz w:val="20"/>
          <w:szCs w:val="20"/>
        </w:rPr>
        <w:t>ьной практики.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Ознакомиться с Уставом, лицензией на </w:t>
      </w:r>
      <w:r w:rsidR="004B687B">
        <w:rPr>
          <w:rFonts w:ascii="Times New Roman" w:eastAsia="Calibri" w:hAnsi="Times New Roman" w:cs="Times New Roman"/>
          <w:sz w:val="20"/>
          <w:szCs w:val="20"/>
        </w:rPr>
        <w:t>осуществление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деятельности, свидетельством о государственной аккредитации</w:t>
      </w:r>
      <w:r w:rsidR="00E808E4" w:rsidRPr="001926C5">
        <w:rPr>
          <w:rFonts w:ascii="Times New Roman" w:eastAsia="Calibri" w:hAnsi="Times New Roman" w:cs="Times New Roman"/>
          <w:sz w:val="20"/>
          <w:szCs w:val="20"/>
        </w:rPr>
        <w:t xml:space="preserve"> колледжа 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с приложениями к ним  по выбранной специальности, Правилами </w:t>
      </w:r>
      <w:r w:rsidR="004B687B">
        <w:rPr>
          <w:rFonts w:ascii="Times New Roman" w:eastAsia="Calibri" w:hAnsi="Times New Roman" w:cs="Times New Roman"/>
          <w:sz w:val="20"/>
          <w:szCs w:val="20"/>
        </w:rPr>
        <w:t>внутреннего распорядка Колледжа.</w:t>
      </w:r>
    </w:p>
    <w:p w:rsidR="008137F6" w:rsidRPr="001926C5" w:rsidRDefault="004B687B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просьбе И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сполнителя приходить для беседы при наличии претензий Исполнителя к поведению Обучающегося или его отношению к получению образовательных услуг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Незамедлительно сообщать Исполнителю об уважительных причинах отсутствия Обучающе</w:t>
      </w:r>
      <w:r w:rsidR="004B687B">
        <w:rPr>
          <w:rFonts w:ascii="Times New Roman" w:eastAsia="Calibri" w:hAnsi="Times New Roman" w:cs="Times New Roman"/>
          <w:sz w:val="20"/>
          <w:szCs w:val="20"/>
        </w:rPr>
        <w:t>гося на занятиях.</w:t>
      </w:r>
    </w:p>
    <w:p w:rsidR="008137F6" w:rsidRPr="001926C5" w:rsidRDefault="008137F6" w:rsidP="008137F6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Проявлять уважение к педагогам, администрации и </w:t>
      </w:r>
      <w:r w:rsidR="004B687B">
        <w:rPr>
          <w:rFonts w:ascii="Times New Roman" w:eastAsia="Calibri" w:hAnsi="Times New Roman" w:cs="Times New Roman"/>
          <w:sz w:val="20"/>
          <w:szCs w:val="20"/>
        </w:rPr>
        <w:t>учебно-вспомогательному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персоналу  Исполнителя, другим обучающимся, не пос</w:t>
      </w:r>
      <w:r w:rsidR="004B687B">
        <w:rPr>
          <w:rFonts w:ascii="Times New Roman" w:eastAsia="Calibri" w:hAnsi="Times New Roman" w:cs="Times New Roman"/>
          <w:sz w:val="20"/>
          <w:szCs w:val="20"/>
        </w:rPr>
        <w:t>ягать на их честь и достоинство.</w:t>
      </w:r>
    </w:p>
    <w:p w:rsidR="008137F6" w:rsidRPr="00DE4503" w:rsidRDefault="008137F6" w:rsidP="008137F6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РФ.</w:t>
      </w:r>
    </w:p>
    <w:p w:rsidR="00DE4503" w:rsidRPr="00DE4503" w:rsidRDefault="00DE4503" w:rsidP="00DE4503">
      <w:pPr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</w:p>
    <w:p w:rsidR="008137F6" w:rsidRPr="001926C5" w:rsidRDefault="002F7712" w:rsidP="008137F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обязан(а):</w:t>
      </w:r>
    </w:p>
    <w:p w:rsidR="008137F6" w:rsidRPr="001926C5" w:rsidRDefault="008137F6" w:rsidP="00DE450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Ознакомиться под роспись, выполнять и соблюдать Устав, Правила в</w:t>
      </w:r>
      <w:r w:rsidR="004B687B">
        <w:rPr>
          <w:rFonts w:ascii="Times New Roman" w:eastAsia="Calibri" w:hAnsi="Times New Roman" w:cs="Times New Roman"/>
          <w:sz w:val="20"/>
          <w:szCs w:val="20"/>
        </w:rPr>
        <w:t>нутреннего распорядка  Колледжа.</w:t>
      </w:r>
    </w:p>
    <w:p w:rsidR="008137F6" w:rsidRPr="001926C5" w:rsidRDefault="008137F6" w:rsidP="00DE450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Освоить в полном объеме профессиональную образовательную программу в полном соответствии с требованиями федерального государственного образовательного стандарта, учебным планом и в сроки, предусмотренные графиком учебного процесса, овладеть всеми видами профессиональной деятельности, предусмотренными соответствующими квалификационными характеристиками, федеральным государстве</w:t>
      </w:r>
      <w:r w:rsidR="004B687B">
        <w:rPr>
          <w:rFonts w:ascii="Times New Roman" w:eastAsia="Calibri" w:hAnsi="Times New Roman" w:cs="Times New Roman"/>
          <w:sz w:val="20"/>
          <w:szCs w:val="20"/>
        </w:rPr>
        <w:t>нным образовательным стандартом.</w:t>
      </w:r>
    </w:p>
    <w:p w:rsidR="008137F6" w:rsidRPr="001926C5" w:rsidRDefault="008137F6" w:rsidP="00DE450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Изве</w:t>
      </w:r>
      <w:r w:rsidR="004B687B">
        <w:rPr>
          <w:rFonts w:ascii="Times New Roman" w:eastAsia="Calibri" w:hAnsi="Times New Roman" w:cs="Times New Roman"/>
          <w:sz w:val="20"/>
          <w:szCs w:val="20"/>
        </w:rPr>
        <w:t>щать И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сполнителя об уважительных </w:t>
      </w:r>
      <w:r w:rsidR="004B687B">
        <w:rPr>
          <w:rFonts w:ascii="Times New Roman" w:eastAsia="Calibri" w:hAnsi="Times New Roman" w:cs="Times New Roman"/>
          <w:sz w:val="20"/>
          <w:szCs w:val="20"/>
        </w:rPr>
        <w:t>причинах отсутствия на занятиях.</w:t>
      </w:r>
    </w:p>
    <w:p w:rsidR="008137F6" w:rsidRPr="001926C5" w:rsidRDefault="008137F6" w:rsidP="00DE4503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Проявлять уважение к педагогам, администрации и </w:t>
      </w:r>
      <w:r w:rsidR="004B687B">
        <w:rPr>
          <w:rFonts w:ascii="Times New Roman" w:eastAsia="Calibri" w:hAnsi="Times New Roman" w:cs="Times New Roman"/>
          <w:sz w:val="20"/>
          <w:szCs w:val="20"/>
        </w:rPr>
        <w:t>учебно-вспомогательному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пе</w:t>
      </w:r>
      <w:r w:rsidR="001926C5" w:rsidRPr="001926C5">
        <w:rPr>
          <w:rFonts w:ascii="Times New Roman" w:eastAsia="Calibri" w:hAnsi="Times New Roman" w:cs="Times New Roman"/>
          <w:sz w:val="20"/>
          <w:szCs w:val="20"/>
        </w:rPr>
        <w:t xml:space="preserve">рсоналу  Исполнителя и другим </w:t>
      </w:r>
      <w:r w:rsidRPr="001926C5">
        <w:rPr>
          <w:rFonts w:ascii="Times New Roman" w:eastAsia="Calibri" w:hAnsi="Times New Roman" w:cs="Times New Roman"/>
          <w:sz w:val="20"/>
          <w:szCs w:val="20"/>
        </w:rPr>
        <w:t>обучающимся, не пос</w:t>
      </w:r>
      <w:r w:rsidR="004B687B">
        <w:rPr>
          <w:rFonts w:ascii="Times New Roman" w:eastAsia="Calibri" w:hAnsi="Times New Roman" w:cs="Times New Roman"/>
          <w:sz w:val="20"/>
          <w:szCs w:val="20"/>
        </w:rPr>
        <w:t>ягать на их честь и достоинство.</w:t>
      </w:r>
    </w:p>
    <w:p w:rsidR="008137F6" w:rsidRPr="001926C5" w:rsidRDefault="00DE4503" w:rsidP="00DE4503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2.6.5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Посещать занятия, указанные в </w:t>
      </w:r>
      <w:r w:rsidR="004B687B">
        <w:rPr>
          <w:rFonts w:ascii="Times New Roman" w:eastAsia="Calibri" w:hAnsi="Times New Roman" w:cs="Times New Roman"/>
          <w:sz w:val="20"/>
          <w:szCs w:val="20"/>
        </w:rPr>
        <w:t>учебном расписании.</w:t>
      </w:r>
    </w:p>
    <w:p w:rsidR="008137F6" w:rsidRPr="001926C5" w:rsidRDefault="00DE4503" w:rsidP="00DE4503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2.6.6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Выполнять задания по подготовке </w:t>
      </w:r>
      <w:r w:rsidR="004B687B">
        <w:rPr>
          <w:rFonts w:ascii="Times New Roman" w:eastAsia="Calibri" w:hAnsi="Times New Roman" w:cs="Times New Roman"/>
          <w:sz w:val="20"/>
          <w:szCs w:val="20"/>
        </w:rPr>
        <w:t>к занятиям, даваемые педагогами.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137F6" w:rsidRPr="001926C5" w:rsidRDefault="00DE4503" w:rsidP="00DE4503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2.6.7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При завершении обучения сдать имущество, полученное в пользование от Исполнителя</w:t>
      </w:r>
      <w:r w:rsidR="008137F6" w:rsidRPr="001926C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Факт  </w:t>
      </w:r>
    </w:p>
    <w:p w:rsidR="008137F6" w:rsidRPr="001926C5" w:rsidRDefault="00DE4503" w:rsidP="00DE4503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сдачи имущества подтверждается отметками в обходном листе. </w:t>
      </w:r>
    </w:p>
    <w:p w:rsidR="008137F6" w:rsidRPr="001926C5" w:rsidRDefault="008137F6" w:rsidP="008137F6">
      <w:pPr>
        <w:spacing w:after="0" w:line="240" w:lineRule="auto"/>
        <w:ind w:left="643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BC5AD2" w:rsidRPr="0014316D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646CA7" w:rsidRPr="0014316D">
        <w:rPr>
          <w:rFonts w:ascii="Times New Roman" w:eastAsia="Calibri" w:hAnsi="Times New Roman" w:cs="Times New Roman"/>
          <w:b/>
          <w:sz w:val="20"/>
          <w:szCs w:val="20"/>
        </w:rPr>
        <w:t>36</w:t>
      </w:r>
      <w:r w:rsidR="00ED07F6" w:rsidRPr="0014316D">
        <w:rPr>
          <w:rFonts w:ascii="Times New Roman" w:eastAsia="Calibri" w:hAnsi="Times New Roman" w:cs="Times New Roman"/>
          <w:b/>
          <w:sz w:val="20"/>
          <w:szCs w:val="20"/>
        </w:rPr>
        <w:t>000</w:t>
      </w:r>
      <w:r w:rsidRPr="0014316D">
        <w:rPr>
          <w:rFonts w:ascii="Times New Roman" w:eastAsia="Calibri" w:hAnsi="Times New Roman" w:cs="Times New Roman"/>
          <w:b/>
          <w:sz w:val="20"/>
          <w:szCs w:val="20"/>
        </w:rPr>
        <w:t xml:space="preserve"> (</w:t>
      </w:r>
      <w:r w:rsidR="00BC5AD2" w:rsidRPr="0014316D">
        <w:rPr>
          <w:rFonts w:ascii="Times New Roman" w:eastAsia="Calibri" w:hAnsi="Times New Roman" w:cs="Times New Roman"/>
          <w:b/>
          <w:sz w:val="20"/>
          <w:szCs w:val="20"/>
        </w:rPr>
        <w:t xml:space="preserve">двести </w:t>
      </w:r>
      <w:r w:rsidR="00646CA7" w:rsidRPr="0014316D">
        <w:rPr>
          <w:rFonts w:ascii="Times New Roman" w:eastAsia="Calibri" w:hAnsi="Times New Roman" w:cs="Times New Roman"/>
          <w:b/>
          <w:sz w:val="20"/>
          <w:szCs w:val="20"/>
        </w:rPr>
        <w:t>тридцать шесть тысяч</w:t>
      </w:r>
      <w:r w:rsidR="00F42CB9" w:rsidRPr="0014316D">
        <w:rPr>
          <w:rFonts w:ascii="Times New Roman" w:eastAsia="Calibri" w:hAnsi="Times New Roman" w:cs="Times New Roman"/>
          <w:b/>
          <w:sz w:val="20"/>
          <w:szCs w:val="20"/>
        </w:rPr>
        <w:t>) рублей</w:t>
      </w:r>
      <w:r w:rsidRPr="001926C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37F6" w:rsidRPr="001926C5" w:rsidRDefault="008137F6" w:rsidP="004B687B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 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семьдесят две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1 семестр – </w:t>
      </w:r>
      <w:r w:rsid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6000</w:t>
      </w:r>
      <w:r w:rsid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семестр – </w:t>
      </w:r>
      <w:r w:rsidR="000D77CA" w:rsidRP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6000</w:t>
      </w:r>
      <w:r w:rsidR="000D77CA" w:rsidRP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77CA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0D77CA" w:rsidRDefault="008137F6" w:rsidP="004B687B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2 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="00646CA7" w:rsidRP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72000 (семьдесят две тысячи) рублей. 1 семестр – 36000 руб., 2 семестр – 36000 руб.; </w:t>
      </w: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8137F6" w:rsidRPr="001926C5" w:rsidRDefault="000D77CA" w:rsidP="004B687B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137F6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="00224789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курс: 4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2478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4C4C2C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2247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шесть</w:t>
      </w:r>
      <w:r w:rsidR="004C4C2C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740909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рублей, 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единовременная оплата </w:t>
      </w:r>
      <w:r w:rsidR="00AF56A7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5F7A">
        <w:rPr>
          <w:rFonts w:ascii="Times New Roman" w:eastAsia="Times New Roman" w:hAnsi="Times New Roman" w:cs="Times New Roman"/>
          <w:sz w:val="20"/>
          <w:szCs w:val="20"/>
          <w:lang w:eastAsia="ru-RU"/>
        </w:rPr>
        <w:t>01 сентября</w:t>
      </w:r>
      <w:r w:rsidR="00AF56A7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учебного года</w:t>
      </w:r>
      <w:r w:rsidR="008137F6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bookmarkEnd w:id="1"/>
    <w:p w:rsidR="00961159" w:rsidRPr="001926C5" w:rsidRDefault="008137F6" w:rsidP="00961159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4 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="00646CA7" w:rsidRP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46000 (сорок шесть тысяч) </w:t>
      </w:r>
      <w:r w:rsidR="000E4585" w:rsidRPr="000E458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единовременная оплата не позднее 01 марта</w:t>
      </w:r>
      <w:r w:rsidR="000E4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учебного года.</w:t>
      </w:r>
    </w:p>
    <w:p w:rsidR="008137F6" w:rsidRPr="001926C5" w:rsidRDefault="00AF56A7" w:rsidP="0096115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ab/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37F6" w:rsidRPr="001926C5" w:rsidRDefault="008137F6" w:rsidP="00DE450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Оплата производится в соответствии с п.3.1 настоящего Договора: 1-й семестр курса обучения </w:t>
      </w:r>
      <w:r w:rsidR="00B02C17" w:rsidRPr="001926C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1926C5">
        <w:rPr>
          <w:rFonts w:ascii="Times New Roman" w:eastAsia="Calibri" w:hAnsi="Times New Roman" w:cs="Times New Roman"/>
          <w:sz w:val="20"/>
          <w:szCs w:val="20"/>
        </w:rPr>
        <w:t>не позднее начала</w:t>
      </w:r>
      <w:r w:rsidR="00B02C17" w:rsidRPr="001926C5">
        <w:rPr>
          <w:rFonts w:ascii="Times New Roman" w:eastAsia="Calibri" w:hAnsi="Times New Roman" w:cs="Times New Roman"/>
          <w:sz w:val="20"/>
          <w:szCs w:val="20"/>
        </w:rPr>
        <w:t xml:space="preserve"> соответствующего 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учебного года;  2-й семестр учебного года </w:t>
      </w:r>
      <w:r w:rsidR="00B02C17" w:rsidRPr="001926C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AF56A7" w:rsidRPr="001926C5">
        <w:rPr>
          <w:rFonts w:ascii="Times New Roman" w:eastAsia="Calibri" w:hAnsi="Times New Roman" w:cs="Times New Roman"/>
          <w:sz w:val="20"/>
          <w:szCs w:val="20"/>
        </w:rPr>
        <w:t>0</w:t>
      </w:r>
      <w:r w:rsidR="00B90ADE" w:rsidRPr="001926C5">
        <w:rPr>
          <w:rFonts w:ascii="Times New Roman" w:eastAsia="Calibri" w:hAnsi="Times New Roman" w:cs="Times New Roman"/>
          <w:sz w:val="20"/>
          <w:szCs w:val="20"/>
        </w:rPr>
        <w:t xml:space="preserve">1 февраля </w:t>
      </w:r>
      <w:r w:rsidR="00AF56A7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соответствующего учебного года</w:t>
      </w:r>
      <w:r w:rsidRPr="001926C5">
        <w:rPr>
          <w:rFonts w:ascii="Times New Roman" w:eastAsia="Calibri" w:hAnsi="Times New Roman" w:cs="Times New Roman"/>
          <w:sz w:val="20"/>
          <w:szCs w:val="20"/>
        </w:rPr>
        <w:t>, путём наличного или безналичного расчёта.</w:t>
      </w:r>
    </w:p>
    <w:p w:rsidR="008137F6" w:rsidRPr="001926C5" w:rsidRDefault="008137F6" w:rsidP="00DE450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926C5">
        <w:rPr>
          <w:rFonts w:ascii="Times New Roman" w:eastAsia="Calibri" w:hAnsi="Times New Roman" w:cs="Times New Roman"/>
          <w:b/>
          <w:sz w:val="20"/>
          <w:szCs w:val="20"/>
        </w:rPr>
        <w:t>В случае нарушения сроков оплаты, установленных п. 3.</w:t>
      </w:r>
      <w:r w:rsidR="001639B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 настоящего Договора, уплачивается неустойка в размере 0,2% за каждый день просрочки оплаты образовательных услуг до дня погашения задолженности (или до дня фактической оплаты услуги).</w:t>
      </w:r>
    </w:p>
    <w:p w:rsidR="008137F6" w:rsidRPr="001926C5" w:rsidRDefault="008137F6" w:rsidP="00DE450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Default="008137F6" w:rsidP="008137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4789" w:rsidRPr="001926C5" w:rsidRDefault="00224789" w:rsidP="008137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639B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Порядок изменения и расторжения Договора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случаях, предусмотренных п</w:t>
      </w:r>
      <w:r w:rsidR="00A4612F">
        <w:rPr>
          <w:rFonts w:ascii="Times New Roman" w:eastAsia="Calibri" w:hAnsi="Times New Roman" w:cs="Times New Roman"/>
          <w:sz w:val="20"/>
          <w:szCs w:val="20"/>
        </w:rPr>
        <w:t>.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21 Правил оказания платных образ</w:t>
      </w:r>
      <w:r w:rsidR="00A4612F">
        <w:rPr>
          <w:rFonts w:ascii="Times New Roman" w:eastAsia="Calibri" w:hAnsi="Times New Roman" w:cs="Times New Roman"/>
          <w:sz w:val="20"/>
          <w:szCs w:val="20"/>
        </w:rPr>
        <w:t>овательных услуг, утвержденных П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остановлением Правительства </w:t>
      </w:r>
      <w:r w:rsidR="00A4612F">
        <w:rPr>
          <w:rFonts w:ascii="Times New Roman" w:eastAsia="Calibri" w:hAnsi="Times New Roman" w:cs="Times New Roman"/>
          <w:sz w:val="20"/>
          <w:szCs w:val="20"/>
        </w:rPr>
        <w:t>РФ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от 15 августа 2013 г. </w:t>
      </w:r>
      <w:r w:rsidR="00A4612F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706 (Собрание законодательства Российской Федерации, 2013</w:t>
      </w:r>
      <w:r w:rsidR="00A4612F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4612F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34, ст. 4437).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Действие настоящего Договора прекращается досрочно:</w:t>
      </w:r>
    </w:p>
    <w:p w:rsidR="008137F6" w:rsidRPr="001926C5" w:rsidRDefault="0041728C" w:rsidP="0041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1639B7">
        <w:rPr>
          <w:rFonts w:ascii="Times New Roman" w:eastAsia="Calibri" w:hAnsi="Times New Roman" w:cs="Times New Roman"/>
          <w:sz w:val="20"/>
          <w:szCs w:val="20"/>
        </w:rPr>
        <w:t>4.4.1 По инициативе Заказчика/О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137F6" w:rsidRPr="001926C5" w:rsidRDefault="0041728C" w:rsidP="0041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501A1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4.4.2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</w:t>
      </w:r>
      <w:r w:rsidR="001639B7">
        <w:rPr>
          <w:rFonts w:ascii="Times New Roman" w:eastAsia="Calibri" w:hAnsi="Times New Roman" w:cs="Times New Roman"/>
          <w:sz w:val="20"/>
          <w:szCs w:val="20"/>
        </w:rPr>
        <w:t>ению учебного плана, нарушения П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равил внутреннего распорядка и Устава Колледжа, а также в случае установления нарушения порядка приема в образовательную организацию</w:t>
      </w:r>
      <w:r w:rsidR="001639B7">
        <w:rPr>
          <w:rFonts w:ascii="Times New Roman" w:eastAsia="Calibri" w:hAnsi="Times New Roman" w:cs="Times New Roman"/>
          <w:sz w:val="20"/>
          <w:szCs w:val="20"/>
        </w:rPr>
        <w:t>, повлекшего по вине Заказчика/О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бучающегося его незаконное зачисление в образовательную организацию;</w:t>
      </w:r>
    </w:p>
    <w:p w:rsidR="008137F6" w:rsidRPr="001926C5" w:rsidRDefault="0041728C" w:rsidP="0041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4.4.3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По обстоятельствам, </w:t>
      </w:r>
      <w:r w:rsidR="001639B7">
        <w:rPr>
          <w:rFonts w:ascii="Times New Roman" w:eastAsia="Calibri" w:hAnsi="Times New Roman" w:cs="Times New Roman"/>
          <w:sz w:val="20"/>
          <w:szCs w:val="20"/>
        </w:rPr>
        <w:t>не зависящим от воли Заказчика/О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бучающегося и Исполнителя, в том числе в случае ликвидации Исполнителя.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</w:t>
      </w:r>
      <w:r w:rsidR="001639B7">
        <w:rPr>
          <w:rFonts w:ascii="Times New Roman" w:eastAsia="Calibri" w:hAnsi="Times New Roman" w:cs="Times New Roman"/>
          <w:sz w:val="20"/>
          <w:szCs w:val="20"/>
        </w:rPr>
        <w:t xml:space="preserve"> Заказчику/О</w:t>
      </w:r>
      <w:r w:rsidRPr="001926C5">
        <w:rPr>
          <w:rFonts w:ascii="Times New Roman" w:eastAsia="Calibri" w:hAnsi="Times New Roman" w:cs="Times New Roman"/>
          <w:sz w:val="20"/>
          <w:szCs w:val="20"/>
        </w:rPr>
        <w:t>бучающемуся убытков.</w:t>
      </w:r>
    </w:p>
    <w:p w:rsidR="008137F6" w:rsidRPr="001926C5" w:rsidRDefault="001639B7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Заказчик/О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В случае невозможности 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>исполнения Договора</w:t>
      </w:r>
      <w:r w:rsidR="001639B7">
        <w:rPr>
          <w:rFonts w:ascii="Times New Roman" w:eastAsia="Calibri" w:hAnsi="Times New Roman" w:cs="Times New Roman"/>
          <w:b/>
          <w:sz w:val="20"/>
          <w:szCs w:val="20"/>
        </w:rPr>
        <w:t>, возникшей по вине Заказчика/О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бучающегося в соответствии с п. 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4.4 </w:t>
      </w:r>
      <w:r w:rsidR="000E4585">
        <w:rPr>
          <w:rFonts w:ascii="Times New Roman" w:eastAsia="Calibri" w:hAnsi="Times New Roman" w:cs="Times New Roman"/>
          <w:b/>
          <w:sz w:val="20"/>
          <w:szCs w:val="20"/>
        </w:rPr>
        <w:t>п.п.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E4585">
        <w:rPr>
          <w:rFonts w:ascii="Times New Roman" w:eastAsia="Calibri" w:hAnsi="Times New Roman" w:cs="Times New Roman"/>
          <w:b/>
          <w:sz w:val="20"/>
          <w:szCs w:val="20"/>
        </w:rPr>
        <w:t>4.4.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>2 Договора, услуги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 подлежат оплате в полном объеме, Договор расторгается 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>Исполнителем в одностороннем поряд</w:t>
      </w:r>
      <w:r w:rsidR="000E4585">
        <w:rPr>
          <w:rFonts w:ascii="Times New Roman" w:eastAsia="Calibri" w:hAnsi="Times New Roman" w:cs="Times New Roman"/>
          <w:b/>
          <w:sz w:val="20"/>
          <w:szCs w:val="20"/>
        </w:rPr>
        <w:t>ке,</w:t>
      </w:r>
      <w:r w:rsidR="004A7253">
        <w:rPr>
          <w:rFonts w:ascii="Times New Roman" w:eastAsia="Calibri" w:hAnsi="Times New Roman" w:cs="Times New Roman"/>
          <w:b/>
          <w:sz w:val="20"/>
          <w:szCs w:val="20"/>
        </w:rPr>
        <w:t xml:space="preserve"> и оплата обучения Заказчику/О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>бучающемуся не возвращается.</w:t>
      </w:r>
    </w:p>
    <w:p w:rsidR="008137F6" w:rsidRPr="00643CB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По заявлению </w:t>
      </w:r>
      <w:r w:rsidR="004A7253" w:rsidRPr="00643CB5">
        <w:rPr>
          <w:rFonts w:ascii="Times New Roman" w:eastAsia="Calibri" w:hAnsi="Times New Roman" w:cs="Times New Roman"/>
          <w:b/>
          <w:sz w:val="20"/>
          <w:szCs w:val="20"/>
        </w:rPr>
        <w:t>Заказчика/Обучающегося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Договор может быть расторгнут в любое время с условием оплаты Исполнителю </w:t>
      </w:r>
      <w:r w:rsidR="000E4585" w:rsidRPr="00643CB5">
        <w:rPr>
          <w:rFonts w:ascii="Times New Roman" w:eastAsia="Calibri" w:hAnsi="Times New Roman" w:cs="Times New Roman"/>
          <w:b/>
          <w:sz w:val="20"/>
          <w:szCs w:val="20"/>
        </w:rPr>
        <w:t>части стоимости пропорционально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части оказанной услуги до получения Исполнителем извещения о </w:t>
      </w:r>
      <w:r w:rsidR="000E4585" w:rsidRPr="00643CB5">
        <w:rPr>
          <w:rFonts w:ascii="Times New Roman" w:eastAsia="Calibri" w:hAnsi="Times New Roman" w:cs="Times New Roman"/>
          <w:b/>
          <w:sz w:val="20"/>
          <w:szCs w:val="20"/>
        </w:rPr>
        <w:t>расторжении настоящего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E4585" w:rsidRPr="00643CB5">
        <w:rPr>
          <w:rFonts w:ascii="Times New Roman" w:eastAsia="Calibri" w:hAnsi="Times New Roman" w:cs="Times New Roman"/>
          <w:b/>
          <w:sz w:val="20"/>
          <w:szCs w:val="20"/>
        </w:rPr>
        <w:t>Договора с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возмещением Исполнителю 10% от оставшейся суммы </w:t>
      </w:r>
      <w:r w:rsidR="002F1F80" w:rsidRPr="00643CB5">
        <w:rPr>
          <w:rFonts w:ascii="Times New Roman" w:hAnsi="Times New Roman" w:cs="Times New Roman"/>
          <w:b/>
          <w:sz w:val="20"/>
          <w:szCs w:val="20"/>
        </w:rPr>
        <w:t xml:space="preserve">за курс обучения 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>в качестве компенсации расходов, произведенных им до этого момента, в целях исполнения Договора.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Расторжение Договора влечет отчисление Обучающегося. Отчисление Обучающегося влечет расторжение Договора.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643C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Исполнителя, Заказчика и Обучающегося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137F6" w:rsidRPr="001926C5" w:rsidRDefault="00643CB5" w:rsidP="00DE45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езвозмездного </w:t>
      </w:r>
      <w:r>
        <w:rPr>
          <w:rFonts w:ascii="Times New Roman" w:eastAsia="Calibri" w:hAnsi="Times New Roman" w:cs="Times New Roman"/>
          <w:sz w:val="20"/>
          <w:szCs w:val="20"/>
        </w:rPr>
        <w:t>оказания образовательной услуги;</w:t>
      </w:r>
    </w:p>
    <w:p w:rsidR="008137F6" w:rsidRPr="001926C5" w:rsidRDefault="00643CB5" w:rsidP="00DE45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оразмерного уменьшения стоимости оказанной образовательной у</w:t>
      </w:r>
      <w:r>
        <w:rPr>
          <w:rFonts w:ascii="Times New Roman" w:eastAsia="Calibri" w:hAnsi="Times New Roman" w:cs="Times New Roman"/>
          <w:sz w:val="20"/>
          <w:szCs w:val="20"/>
        </w:rPr>
        <w:t>слуги;</w:t>
      </w:r>
    </w:p>
    <w:p w:rsidR="008137F6" w:rsidRPr="001926C5" w:rsidRDefault="00643CB5" w:rsidP="00DE45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отребовать уменьшения стоимости образовательной услуги;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асторгнуть Договор.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Договора</w:t>
      </w:r>
    </w:p>
    <w:p w:rsidR="008137F6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4789" w:rsidRPr="001926C5" w:rsidRDefault="00224789" w:rsidP="002247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Заключительные положения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трех эк</w:t>
      </w:r>
      <w:r w:rsidR="00643CB5">
        <w:rPr>
          <w:rFonts w:ascii="Times New Roman" w:eastAsia="Calibri" w:hAnsi="Times New Roman" w:cs="Times New Roman"/>
          <w:sz w:val="20"/>
          <w:szCs w:val="20"/>
        </w:rPr>
        <w:t>земплярах – один для Заказчика/О</w:t>
      </w:r>
      <w:r w:rsidRPr="001926C5">
        <w:rPr>
          <w:rFonts w:ascii="Times New Roman" w:eastAsia="Calibri" w:hAnsi="Times New Roman" w:cs="Times New Roman"/>
          <w:sz w:val="20"/>
          <w:szCs w:val="20"/>
        </w:rPr>
        <w:t>бучающегося и два для Исполнителя.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6F7092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135"/>
      <w:bookmarkEnd w:id="2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Адреса,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реквизиты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подписи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Style w:val="11"/>
        <w:tblW w:w="956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420"/>
        <w:gridCol w:w="3071"/>
        <w:gridCol w:w="3072"/>
      </w:tblGrid>
      <w:tr w:rsidR="00467464" w:rsidRPr="00467464" w:rsidTr="00641FCA">
        <w:trPr>
          <w:trHeight w:val="455"/>
        </w:trPr>
        <w:tc>
          <w:tcPr>
            <w:tcW w:w="3420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Исполнитель</w:t>
            </w: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Заказчик</w:t>
            </w: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Обучающийся</w:t>
            </w:r>
          </w:p>
        </w:tc>
      </w:tr>
      <w:tr w:rsidR="00467464" w:rsidRPr="00467464" w:rsidTr="00641FCA">
        <w:tc>
          <w:tcPr>
            <w:tcW w:w="3420" w:type="dxa"/>
            <w:tcBorders>
              <w:bottom w:val="nil"/>
            </w:tcBorders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>Профессиональная образовательная автономная некоммерческая организация «Владивостокский морской колледж» (ПОАНО «ВМК»)</w:t>
            </w: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7464" w:rsidRPr="00467464" w:rsidTr="00641FCA">
        <w:tc>
          <w:tcPr>
            <w:tcW w:w="3420" w:type="dxa"/>
            <w:tcBorders>
              <w:top w:val="nil"/>
            </w:tcBorders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43" w:type="dxa"/>
            <w:gridSpan w:val="2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Фамилия, Имя, Отчество Заказчика/Обучающегося</w:t>
            </w:r>
          </w:p>
        </w:tc>
      </w:tr>
      <w:tr w:rsidR="00467464" w:rsidRPr="00467464" w:rsidTr="00641FCA">
        <w:trPr>
          <w:trHeight w:val="1261"/>
        </w:trPr>
        <w:tc>
          <w:tcPr>
            <w:tcW w:w="3420" w:type="dxa"/>
            <w:vMerge w:val="restart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г. Владивосток, ул. Каплунова, 7</w:t>
            </w:r>
          </w:p>
        </w:tc>
        <w:tc>
          <w:tcPr>
            <w:tcW w:w="3071" w:type="dxa"/>
          </w:tcPr>
          <w:p w:rsidR="00467464" w:rsidRPr="00467464" w:rsidRDefault="00467464" w:rsidP="00467464">
            <w:pPr>
              <w:spacing w:after="0" w:line="240" w:lineRule="auto"/>
              <w:ind w:firstLine="113"/>
            </w:pPr>
            <w:r w:rsidRPr="00467464">
              <w:t xml:space="preserve">                  </w:t>
            </w:r>
          </w:p>
        </w:tc>
        <w:tc>
          <w:tcPr>
            <w:tcW w:w="3072" w:type="dxa"/>
          </w:tcPr>
          <w:p w:rsidR="00467464" w:rsidRPr="00467464" w:rsidRDefault="00467464" w:rsidP="00467464">
            <w:pPr>
              <w:spacing w:after="0" w:line="240" w:lineRule="auto"/>
              <w:ind w:firstLine="113"/>
            </w:pPr>
          </w:p>
        </w:tc>
      </w:tr>
      <w:tr w:rsidR="00467464" w:rsidRPr="00467464" w:rsidTr="00641FCA">
        <w:tc>
          <w:tcPr>
            <w:tcW w:w="3420" w:type="dxa"/>
            <w:vMerge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spacing w:after="0" w:line="240" w:lineRule="auto"/>
              <w:ind w:firstLine="113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адрес места жительства/регистрации</w:t>
            </w: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spacing w:after="0" w:line="240" w:lineRule="auto"/>
              <w:ind w:firstLine="113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адрес места жительства/регистрации</w:t>
            </w:r>
          </w:p>
        </w:tc>
      </w:tr>
      <w:tr w:rsidR="00467464" w:rsidRPr="00467464" w:rsidTr="00641FCA">
        <w:tc>
          <w:tcPr>
            <w:tcW w:w="3420" w:type="dxa"/>
            <w:tcBorders>
              <w:bottom w:val="nil"/>
            </w:tcBorders>
            <w:vAlign w:val="center"/>
          </w:tcPr>
          <w:p w:rsidR="00467464" w:rsidRPr="00467464" w:rsidRDefault="00467464" w:rsidP="00467464">
            <w:pPr>
              <w:spacing w:after="0" w:line="240" w:lineRule="auto"/>
              <w:rPr>
                <w:bCs/>
                <w:color w:val="000000"/>
              </w:rPr>
            </w:pPr>
            <w:r w:rsidRPr="00961159">
              <w:rPr>
                <w:bCs/>
                <w:color w:val="000000"/>
              </w:rPr>
              <w:t xml:space="preserve">ИНН </w:t>
            </w:r>
            <w:r w:rsidR="00961159" w:rsidRPr="00961159">
              <w:t>2536280258</w:t>
            </w:r>
            <w:r w:rsidRPr="00467464">
              <w:t xml:space="preserve">, </w:t>
            </w:r>
            <w:r w:rsidR="00961159">
              <w:t xml:space="preserve"> </w:t>
            </w:r>
            <w:r w:rsidRPr="00467464">
              <w:rPr>
                <w:bCs/>
                <w:color w:val="000000"/>
              </w:rPr>
              <w:t xml:space="preserve">КПП </w:t>
            </w:r>
            <w:r w:rsidR="00961159" w:rsidRPr="00961159">
              <w:rPr>
                <w:bCs/>
                <w:color w:val="000000"/>
              </w:rPr>
              <w:t>253601001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467464">
              <w:rPr>
                <w:bCs/>
                <w:color w:val="000000"/>
              </w:rPr>
              <w:t xml:space="preserve">Расч./сч. № </w:t>
            </w:r>
            <w:r w:rsidR="00961159" w:rsidRPr="00961159">
              <w:rPr>
                <w:bCs/>
                <w:color w:val="000000"/>
              </w:rPr>
              <w:t>40703810350000002267</w:t>
            </w:r>
            <w:r w:rsidRPr="00467464">
              <w:rPr>
                <w:bCs/>
                <w:color w:val="000000"/>
              </w:rPr>
              <w:t xml:space="preserve"> </w:t>
            </w:r>
            <w:r w:rsidR="0014316D" w:rsidRPr="00961159">
              <w:rPr>
                <w:bCs/>
                <w:color w:val="000000"/>
              </w:rPr>
              <w:t xml:space="preserve">Дальневосточный Банк </w:t>
            </w:r>
            <w:r w:rsidR="00961159" w:rsidRPr="00961159">
              <w:rPr>
                <w:bCs/>
                <w:color w:val="000000"/>
              </w:rPr>
              <w:t xml:space="preserve">ПАО </w:t>
            </w:r>
            <w:r w:rsidR="0014316D" w:rsidRPr="00961159">
              <w:rPr>
                <w:bCs/>
                <w:color w:val="000000"/>
              </w:rPr>
              <w:t>Сбербанк</w:t>
            </w:r>
            <w:r w:rsidR="00961159" w:rsidRPr="00961159">
              <w:rPr>
                <w:bCs/>
                <w:color w:val="000000"/>
              </w:rPr>
              <w:t xml:space="preserve"> г. </w:t>
            </w:r>
            <w:r w:rsidR="000E4585" w:rsidRPr="00961159">
              <w:rPr>
                <w:bCs/>
                <w:color w:val="000000"/>
              </w:rPr>
              <w:t>Хабаровск,</w:t>
            </w:r>
            <w:r w:rsidRPr="00467464">
              <w:rPr>
                <w:bCs/>
                <w:color w:val="000000"/>
              </w:rPr>
              <w:t xml:space="preserve"> БИК </w:t>
            </w:r>
            <w:r w:rsidR="00961159" w:rsidRPr="00961159">
              <w:rPr>
                <w:bCs/>
                <w:color w:val="000000"/>
              </w:rPr>
              <w:t>040813608</w:t>
            </w:r>
            <w:r w:rsidRPr="00467464">
              <w:rPr>
                <w:bCs/>
                <w:color w:val="000000"/>
              </w:rPr>
              <w:t xml:space="preserve">, 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rPr>
                <w:bCs/>
                <w:color w:val="000000"/>
              </w:rPr>
              <w:t xml:space="preserve">Кор./сч. № </w:t>
            </w:r>
            <w:r w:rsidR="00961159" w:rsidRPr="00961159">
              <w:rPr>
                <w:bCs/>
                <w:color w:val="000000"/>
              </w:rPr>
              <w:t>30101810600000000608</w:t>
            </w:r>
            <w:r w:rsidR="00961159">
              <w:rPr>
                <w:bCs/>
                <w:color w:val="000000"/>
              </w:rPr>
              <w:t xml:space="preserve"> </w:t>
            </w:r>
            <w:r w:rsidRPr="00467464">
              <w:t>ОКВЭД 85.42.9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>ОГРН 1152500000070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>ОКПО</w:t>
            </w:r>
            <w:r w:rsidR="00961159">
              <w:t xml:space="preserve"> </w:t>
            </w:r>
            <w:r w:rsidRPr="00467464">
              <w:t>46186145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>ОКТМО</w:t>
            </w:r>
            <w:r w:rsidR="00961159">
              <w:t xml:space="preserve"> </w:t>
            </w:r>
            <w:r w:rsidRPr="00467464">
              <w:t>05701000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>КБК (отсутствует)</w:t>
            </w:r>
          </w:p>
        </w:tc>
        <w:tc>
          <w:tcPr>
            <w:tcW w:w="3071" w:type="dxa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Паспорт: 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Выдан: </w:t>
            </w:r>
          </w:p>
        </w:tc>
        <w:tc>
          <w:tcPr>
            <w:tcW w:w="3072" w:type="dxa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Паспорт: 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Выдан: </w:t>
            </w:r>
          </w:p>
        </w:tc>
      </w:tr>
      <w:tr w:rsidR="00467464" w:rsidRPr="00467464" w:rsidTr="0014316D">
        <w:tc>
          <w:tcPr>
            <w:tcW w:w="3420" w:type="dxa"/>
            <w:tcBorders>
              <w:top w:val="nil"/>
            </w:tcBorders>
            <w:vAlign w:val="center"/>
          </w:tcPr>
          <w:p w:rsidR="00467464" w:rsidRPr="00467464" w:rsidRDefault="00467464" w:rsidP="00467464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6143" w:type="dxa"/>
            <w:gridSpan w:val="2"/>
            <w:vAlign w:val="center"/>
          </w:tcPr>
          <w:p w:rsidR="00467464" w:rsidRPr="00467464" w:rsidRDefault="00467464" w:rsidP="0014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паспортные данные Заказчика/Обучающегося</w:t>
            </w:r>
          </w:p>
        </w:tc>
      </w:tr>
      <w:tr w:rsidR="00467464" w:rsidRPr="00467464" w:rsidTr="00641FCA">
        <w:tc>
          <w:tcPr>
            <w:tcW w:w="3420" w:type="dxa"/>
            <w:vAlign w:val="center"/>
          </w:tcPr>
          <w:p w:rsidR="00467464" w:rsidRPr="00467464" w:rsidRDefault="00467464" w:rsidP="00467464">
            <w:pPr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 xml:space="preserve">Директор </w:t>
            </w:r>
          </w:p>
          <w:p w:rsidR="00467464" w:rsidRPr="00467464" w:rsidRDefault="00467464" w:rsidP="00467464">
            <w:pPr>
              <w:spacing w:after="0" w:line="240" w:lineRule="auto"/>
            </w:pPr>
          </w:p>
          <w:p w:rsidR="00467464" w:rsidRPr="00467464" w:rsidRDefault="00467464" w:rsidP="00467464">
            <w:pPr>
              <w:spacing w:after="0" w:line="240" w:lineRule="auto"/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___________________</w:t>
            </w:r>
            <w:r w:rsidR="0014316D">
              <w:t xml:space="preserve"> </w:t>
            </w:r>
            <w:r w:rsidR="0014316D" w:rsidRPr="0014316D">
              <w:t xml:space="preserve">В.Ю </w:t>
            </w:r>
            <w:r w:rsidRPr="00467464">
              <w:t>Манько.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 xml:space="preserve">                    (подпись)   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467464" w:rsidRPr="0014316D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rPr>
                <w:b/>
              </w:rPr>
              <w:t xml:space="preserve">            </w:t>
            </w:r>
            <w:r w:rsidRPr="0014316D">
              <w:t>М.П.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___________________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(подпись)</w:t>
            </w: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___________________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(подпись)</w:t>
            </w:r>
          </w:p>
        </w:tc>
      </w:tr>
    </w:tbl>
    <w:p w:rsidR="008137F6" w:rsidRPr="001926C5" w:rsidRDefault="008137F6" w:rsidP="001B1530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8137F6" w:rsidRPr="001926C5" w:rsidSect="003E7BEB">
      <w:pgSz w:w="11906" w:h="16838"/>
      <w:pgMar w:top="720" w:right="720" w:bottom="72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A10"/>
    <w:multiLevelType w:val="multilevel"/>
    <w:tmpl w:val="68F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AE5BC7"/>
    <w:multiLevelType w:val="multilevel"/>
    <w:tmpl w:val="EDE64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6BF4931"/>
    <w:multiLevelType w:val="hybridMultilevel"/>
    <w:tmpl w:val="469AE7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1C7C68ED"/>
    <w:multiLevelType w:val="multilevel"/>
    <w:tmpl w:val="CA5A5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80969F5"/>
    <w:multiLevelType w:val="multilevel"/>
    <w:tmpl w:val="65306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B68530F"/>
    <w:multiLevelType w:val="hybridMultilevel"/>
    <w:tmpl w:val="3A4242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D191DA4"/>
    <w:multiLevelType w:val="hybridMultilevel"/>
    <w:tmpl w:val="C53AF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3DC977B2"/>
    <w:multiLevelType w:val="hybridMultilevel"/>
    <w:tmpl w:val="726C3196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93546CF"/>
    <w:multiLevelType w:val="hybridMultilevel"/>
    <w:tmpl w:val="8B00DED8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51561F6D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5D653901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F6"/>
    <w:rsid w:val="00085F7A"/>
    <w:rsid w:val="000D77CA"/>
    <w:rsid w:val="000E4585"/>
    <w:rsid w:val="0014316D"/>
    <w:rsid w:val="001639B7"/>
    <w:rsid w:val="001926C5"/>
    <w:rsid w:val="001B1530"/>
    <w:rsid w:val="001C5100"/>
    <w:rsid w:val="00224789"/>
    <w:rsid w:val="002827B8"/>
    <w:rsid w:val="002F1F80"/>
    <w:rsid w:val="002F7712"/>
    <w:rsid w:val="003576CE"/>
    <w:rsid w:val="0041728C"/>
    <w:rsid w:val="00467464"/>
    <w:rsid w:val="004A7253"/>
    <w:rsid w:val="004B687B"/>
    <w:rsid w:val="004C4C2C"/>
    <w:rsid w:val="00501A1C"/>
    <w:rsid w:val="005C326D"/>
    <w:rsid w:val="006353E9"/>
    <w:rsid w:val="00643CB5"/>
    <w:rsid w:val="00646CA7"/>
    <w:rsid w:val="00660689"/>
    <w:rsid w:val="006D3C04"/>
    <w:rsid w:val="006F7092"/>
    <w:rsid w:val="00740909"/>
    <w:rsid w:val="007452E9"/>
    <w:rsid w:val="007725CB"/>
    <w:rsid w:val="00777E0B"/>
    <w:rsid w:val="008137F6"/>
    <w:rsid w:val="008C7D2E"/>
    <w:rsid w:val="00961159"/>
    <w:rsid w:val="00A04162"/>
    <w:rsid w:val="00A4612F"/>
    <w:rsid w:val="00AF56A7"/>
    <w:rsid w:val="00B02C17"/>
    <w:rsid w:val="00B0315A"/>
    <w:rsid w:val="00B90ADE"/>
    <w:rsid w:val="00BC5AD2"/>
    <w:rsid w:val="00BC633E"/>
    <w:rsid w:val="00C44EEE"/>
    <w:rsid w:val="00C55486"/>
    <w:rsid w:val="00D0740B"/>
    <w:rsid w:val="00D3533F"/>
    <w:rsid w:val="00DE4503"/>
    <w:rsid w:val="00E41964"/>
    <w:rsid w:val="00E808E4"/>
    <w:rsid w:val="00ED07F6"/>
    <w:rsid w:val="00EE35A4"/>
    <w:rsid w:val="00F4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AFB33-A918-4220-8B7D-14E4FA12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F6"/>
    <w:pPr>
      <w:ind w:left="720"/>
      <w:contextualSpacing/>
    </w:pPr>
  </w:style>
  <w:style w:type="paragraph" w:customStyle="1" w:styleId="a4">
    <w:name w:val="Знак Знак Знак Знак"/>
    <w:basedOn w:val="a"/>
    <w:rsid w:val="00E808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63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7725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rsid w:val="007725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1B153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Владивостокский морской техникум</Company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Владимир Юрьевич</dc:creator>
  <cp:lastModifiedBy>Director</cp:lastModifiedBy>
  <cp:revision>4</cp:revision>
  <dcterms:created xsi:type="dcterms:W3CDTF">2022-04-27T06:47:00Z</dcterms:created>
  <dcterms:modified xsi:type="dcterms:W3CDTF">2022-05-26T01:22:00Z</dcterms:modified>
</cp:coreProperties>
</file>